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/>
        </w:rPr>
        <w:t>证人证言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/>
        </w:rPr>
      </w:pPr>
    </w:p>
    <w:p>
      <w:pPr>
        <w:ind w:firstLine="480" w:firstLineChars="15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我叫     ，在       单位工作，身份证号：        ，家庭住址：     联系电话：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    年   月    日    时   分，我在        （企业或车间）做        （工作）时，看到或听说：（如实叙述看到或听说伤者受伤原因及经过）。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以上情况属实，特此证明。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p>
      <w:pPr>
        <w:ind w:firstLine="4480" w:firstLineChars="140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证明人：    （摁手印）  </w:t>
      </w:r>
    </w:p>
    <w:p>
      <w:pPr>
        <w:ind w:firstLine="4480" w:firstLineChars="140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D75E1"/>
    <w:rsid w:val="F37B8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2024-01-10T14:49:28Z</dcterms:created>
  <dc:creator>langchao</dc:creator>
  <cp:lastModifiedBy>zhangbin</cp:lastModifiedBy>
  <dcterms:modified xsi:type="dcterms:W3CDTF">2025-09-20T15:52:26Z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028FE5F71E05A2A9573F9E6529F0C603</vt:lpwstr>
  </property>
</Properties>
</file>